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951"/>
        <w:gridCol w:w="1276"/>
        <w:gridCol w:w="1559"/>
        <w:gridCol w:w="983"/>
        <w:gridCol w:w="2986"/>
        <w:gridCol w:w="1701"/>
        <w:gridCol w:w="1701"/>
        <w:gridCol w:w="1701"/>
        <w:gridCol w:w="1418"/>
      </w:tblGrid>
      <w:tr w:rsidR="006738E4" w:rsidTr="00F15E7A">
        <w:tc>
          <w:tcPr>
            <w:tcW w:w="1951" w:type="dxa"/>
          </w:tcPr>
          <w:p w:rsidR="006738E4" w:rsidRPr="00795DB5" w:rsidRDefault="006738E4" w:rsidP="00795D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DB5">
              <w:rPr>
                <w:rFonts w:ascii="Times New Roman" w:hAnsi="Times New Roman" w:cs="Times New Roman"/>
                <w:sz w:val="18"/>
                <w:szCs w:val="18"/>
              </w:rPr>
              <w:t>Сотрудник</w:t>
            </w:r>
          </w:p>
        </w:tc>
        <w:tc>
          <w:tcPr>
            <w:tcW w:w="1276" w:type="dxa"/>
          </w:tcPr>
          <w:p w:rsidR="006738E4" w:rsidRPr="00795DB5" w:rsidRDefault="006738E4" w:rsidP="00795D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DB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</w:tcPr>
          <w:p w:rsidR="006738E4" w:rsidRPr="00795DB5" w:rsidRDefault="006738E4" w:rsidP="00795D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DB5">
              <w:rPr>
                <w:rFonts w:ascii="Times New Roman" w:hAnsi="Times New Roman" w:cs="Times New Roman"/>
                <w:sz w:val="18"/>
                <w:szCs w:val="18"/>
              </w:rPr>
              <w:t>Вид образования</w:t>
            </w:r>
          </w:p>
        </w:tc>
        <w:tc>
          <w:tcPr>
            <w:tcW w:w="983" w:type="dxa"/>
          </w:tcPr>
          <w:p w:rsidR="006738E4" w:rsidRPr="00795DB5" w:rsidRDefault="006738E4" w:rsidP="00795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DB5">
              <w:rPr>
                <w:rFonts w:ascii="Times New Roman" w:hAnsi="Times New Roman" w:cs="Times New Roman"/>
                <w:sz w:val="16"/>
                <w:szCs w:val="16"/>
              </w:rPr>
              <w:t>Год окончания учебного заведения</w:t>
            </w:r>
          </w:p>
        </w:tc>
        <w:tc>
          <w:tcPr>
            <w:tcW w:w="2986" w:type="dxa"/>
          </w:tcPr>
          <w:p w:rsidR="006738E4" w:rsidRPr="00795DB5" w:rsidRDefault="006738E4" w:rsidP="00795D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DB5">
              <w:rPr>
                <w:rFonts w:ascii="Times New Roman" w:hAnsi="Times New Roman" w:cs="Times New Roman"/>
                <w:sz w:val="18"/>
                <w:szCs w:val="18"/>
              </w:rPr>
              <w:t>Учебное заведение</w:t>
            </w:r>
          </w:p>
        </w:tc>
        <w:tc>
          <w:tcPr>
            <w:tcW w:w="1701" w:type="dxa"/>
          </w:tcPr>
          <w:p w:rsidR="006738E4" w:rsidRPr="00795DB5" w:rsidRDefault="006738E4" w:rsidP="00795D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DB5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диплому</w:t>
            </w:r>
          </w:p>
        </w:tc>
        <w:tc>
          <w:tcPr>
            <w:tcW w:w="1701" w:type="dxa"/>
          </w:tcPr>
          <w:p w:rsidR="006738E4" w:rsidRPr="00795DB5" w:rsidRDefault="006738E4" w:rsidP="00795D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DB5">
              <w:rPr>
                <w:rFonts w:ascii="Times New Roman" w:hAnsi="Times New Roman" w:cs="Times New Roman"/>
                <w:sz w:val="18"/>
                <w:szCs w:val="18"/>
              </w:rPr>
              <w:t>Квалификация по диплому</w:t>
            </w:r>
          </w:p>
        </w:tc>
        <w:tc>
          <w:tcPr>
            <w:tcW w:w="1701" w:type="dxa"/>
          </w:tcPr>
          <w:p w:rsidR="006738E4" w:rsidRPr="00795DB5" w:rsidRDefault="006738E4" w:rsidP="00795D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DB5">
              <w:rPr>
                <w:rFonts w:ascii="Times New Roman" w:hAnsi="Times New Roman" w:cs="Times New Roman"/>
                <w:sz w:val="18"/>
                <w:szCs w:val="18"/>
              </w:rPr>
              <w:t>Специальность по сертификату</w:t>
            </w:r>
          </w:p>
        </w:tc>
        <w:tc>
          <w:tcPr>
            <w:tcW w:w="1418" w:type="dxa"/>
          </w:tcPr>
          <w:p w:rsidR="006738E4" w:rsidRPr="00795DB5" w:rsidRDefault="006738E4" w:rsidP="00795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DB5">
              <w:rPr>
                <w:rFonts w:ascii="Times New Roman" w:hAnsi="Times New Roman" w:cs="Times New Roman"/>
                <w:sz w:val="16"/>
                <w:szCs w:val="16"/>
              </w:rPr>
              <w:t>Срок действия сертификата</w:t>
            </w:r>
          </w:p>
        </w:tc>
      </w:tr>
      <w:tr w:rsidR="00B811CD" w:rsidTr="00F15E7A">
        <w:tc>
          <w:tcPr>
            <w:tcW w:w="1951" w:type="dxa"/>
          </w:tcPr>
          <w:p w:rsidR="00B811CD" w:rsidRPr="00B811CD" w:rsidRDefault="00B8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CD">
              <w:rPr>
                <w:rFonts w:ascii="Times New Roman" w:hAnsi="Times New Roman" w:cs="Times New Roman"/>
                <w:sz w:val="20"/>
                <w:szCs w:val="20"/>
              </w:rPr>
              <w:t>Лазарев Александр Евгеньевич</w:t>
            </w:r>
          </w:p>
        </w:tc>
        <w:tc>
          <w:tcPr>
            <w:tcW w:w="1276" w:type="dxa"/>
          </w:tcPr>
          <w:p w:rsidR="00B811CD" w:rsidRDefault="00FB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FB2F53" w:rsidRPr="00B811CD" w:rsidRDefault="00FB2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811CD" w:rsidRPr="00B811CD" w:rsidRDefault="00FB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высшее профессиональное</w:t>
            </w:r>
          </w:p>
        </w:tc>
        <w:tc>
          <w:tcPr>
            <w:tcW w:w="983" w:type="dxa"/>
          </w:tcPr>
          <w:p w:rsidR="00B811CD" w:rsidRPr="00B811CD" w:rsidRDefault="00B8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CD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2986" w:type="dxa"/>
          </w:tcPr>
          <w:p w:rsidR="00B811CD" w:rsidRPr="00B811CD" w:rsidRDefault="00B8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CD">
              <w:rPr>
                <w:rFonts w:ascii="Times New Roman" w:hAnsi="Times New Roman" w:cs="Times New Roman"/>
                <w:sz w:val="20"/>
                <w:szCs w:val="20"/>
              </w:rPr>
              <w:t>Первый Ленинградский медицинский институт им.Павлова</w:t>
            </w:r>
          </w:p>
        </w:tc>
        <w:tc>
          <w:tcPr>
            <w:tcW w:w="1701" w:type="dxa"/>
          </w:tcPr>
          <w:p w:rsidR="00B811CD" w:rsidRPr="00B811CD" w:rsidRDefault="00B8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CD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1701" w:type="dxa"/>
          </w:tcPr>
          <w:p w:rsidR="00B811CD" w:rsidRPr="00B811CD" w:rsidRDefault="00B811CD" w:rsidP="0044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врач-стоматолог</w:t>
            </w:r>
          </w:p>
        </w:tc>
        <w:tc>
          <w:tcPr>
            <w:tcW w:w="1701" w:type="dxa"/>
          </w:tcPr>
          <w:p w:rsidR="00B811CD" w:rsidRPr="00B811CD" w:rsidRDefault="00B8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CD">
              <w:rPr>
                <w:rFonts w:ascii="Times New Roman" w:hAnsi="Times New Roman" w:cs="Times New Roman"/>
                <w:sz w:val="20"/>
                <w:szCs w:val="20"/>
              </w:rPr>
              <w:t>Врач стоматолог ортопед</w:t>
            </w:r>
          </w:p>
        </w:tc>
        <w:tc>
          <w:tcPr>
            <w:tcW w:w="1418" w:type="dxa"/>
          </w:tcPr>
          <w:p w:rsidR="00B811CD" w:rsidRPr="00B811CD" w:rsidRDefault="00B8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28.12.2025</w:t>
            </w:r>
          </w:p>
        </w:tc>
      </w:tr>
      <w:tr w:rsidR="00B811CD" w:rsidTr="00F15E7A">
        <w:tc>
          <w:tcPr>
            <w:tcW w:w="1951" w:type="dxa"/>
          </w:tcPr>
          <w:p w:rsidR="00B811CD" w:rsidRPr="00B811CD" w:rsidRDefault="00B8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1CD" w:rsidRPr="00B811CD" w:rsidRDefault="00B8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811CD" w:rsidRPr="00B811CD" w:rsidRDefault="00B8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B811CD" w:rsidRPr="00B811CD" w:rsidRDefault="00B8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C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986" w:type="dxa"/>
          </w:tcPr>
          <w:p w:rsidR="00B811CD" w:rsidRPr="00B811CD" w:rsidRDefault="00B811CD" w:rsidP="0044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НОУ ДПО «Санкт-Петербургский Институт Стоматологии»</w:t>
            </w:r>
          </w:p>
        </w:tc>
        <w:tc>
          <w:tcPr>
            <w:tcW w:w="1701" w:type="dxa"/>
          </w:tcPr>
          <w:p w:rsidR="00B811CD" w:rsidRPr="00B811CD" w:rsidRDefault="00B811CD" w:rsidP="0044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организация здравоохранения и общественное здоровье</w:t>
            </w:r>
          </w:p>
        </w:tc>
        <w:tc>
          <w:tcPr>
            <w:tcW w:w="1701" w:type="dxa"/>
          </w:tcPr>
          <w:p w:rsidR="00B811CD" w:rsidRPr="00B811CD" w:rsidRDefault="00B811CD" w:rsidP="0044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врач-стоматолог</w:t>
            </w:r>
          </w:p>
        </w:tc>
        <w:tc>
          <w:tcPr>
            <w:tcW w:w="1701" w:type="dxa"/>
          </w:tcPr>
          <w:p w:rsidR="00B811CD" w:rsidRPr="00B811CD" w:rsidRDefault="00B811CD" w:rsidP="0044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организация здравоохранения и общественное здоровье</w:t>
            </w:r>
          </w:p>
        </w:tc>
        <w:tc>
          <w:tcPr>
            <w:tcW w:w="1418" w:type="dxa"/>
          </w:tcPr>
          <w:p w:rsidR="00B811CD" w:rsidRPr="00B811CD" w:rsidRDefault="00B8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03.12.2025</w:t>
            </w:r>
          </w:p>
        </w:tc>
      </w:tr>
      <w:tr w:rsidR="00B811CD" w:rsidTr="00F15E7A">
        <w:tc>
          <w:tcPr>
            <w:tcW w:w="1951" w:type="dxa"/>
          </w:tcPr>
          <w:p w:rsidR="00B811CD" w:rsidRPr="00B811CD" w:rsidRDefault="00B8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Афоничева Елена Николаевна</w:t>
            </w:r>
          </w:p>
        </w:tc>
        <w:tc>
          <w:tcPr>
            <w:tcW w:w="1276" w:type="dxa"/>
          </w:tcPr>
          <w:p w:rsidR="00B811CD" w:rsidRPr="009D7A8B" w:rsidRDefault="00FB2F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A8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Заместитель директора по медицинской части</w:t>
            </w:r>
          </w:p>
        </w:tc>
        <w:tc>
          <w:tcPr>
            <w:tcW w:w="1559" w:type="dxa"/>
          </w:tcPr>
          <w:p w:rsidR="00B811CD" w:rsidRPr="00B811CD" w:rsidRDefault="00B8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высшее профессиональное</w:t>
            </w:r>
          </w:p>
        </w:tc>
        <w:tc>
          <w:tcPr>
            <w:tcW w:w="983" w:type="dxa"/>
          </w:tcPr>
          <w:p w:rsidR="00B811CD" w:rsidRPr="00B811CD" w:rsidRDefault="00B8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C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986" w:type="dxa"/>
          </w:tcPr>
          <w:p w:rsidR="00B811CD" w:rsidRPr="00B811CD" w:rsidRDefault="00B8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Архангельская государственная медицинская академия</w:t>
            </w:r>
          </w:p>
        </w:tc>
        <w:tc>
          <w:tcPr>
            <w:tcW w:w="1701" w:type="dxa"/>
          </w:tcPr>
          <w:tbl>
            <w:tblPr>
              <w:tblW w:w="1368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77"/>
              <w:gridCol w:w="7403"/>
            </w:tblGrid>
            <w:tr w:rsidR="00B811CD" w:rsidRPr="00B811CD" w:rsidTr="006738E4">
              <w:tc>
                <w:tcPr>
                  <w:tcW w:w="6277" w:type="dxa"/>
                  <w:tcBorders>
                    <w:top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811CD" w:rsidRPr="00B811CD" w:rsidRDefault="00B811CD" w:rsidP="006738E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B811C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стоматология</w:t>
                  </w:r>
                </w:p>
              </w:tc>
              <w:tc>
                <w:tcPr>
                  <w:tcW w:w="7403" w:type="dxa"/>
                  <w:tcBorders>
                    <w:top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811CD" w:rsidRPr="00B811CD" w:rsidRDefault="00B811CD" w:rsidP="006738E4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B811C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врач-стоматолог</w:t>
                  </w:r>
                </w:p>
              </w:tc>
            </w:tr>
          </w:tbl>
          <w:p w:rsidR="00B811CD" w:rsidRPr="00B811CD" w:rsidRDefault="00B8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11CD" w:rsidRPr="00B811CD" w:rsidRDefault="00B8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врач-стоматолог</w:t>
            </w:r>
          </w:p>
        </w:tc>
        <w:tc>
          <w:tcPr>
            <w:tcW w:w="1701" w:type="dxa"/>
          </w:tcPr>
          <w:p w:rsidR="00B811CD" w:rsidRPr="00B811CD" w:rsidRDefault="00B811CD" w:rsidP="00F15E7A">
            <w:pPr>
              <w:spacing w:after="24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811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стоматология общей практики</w:t>
            </w:r>
          </w:p>
        </w:tc>
        <w:tc>
          <w:tcPr>
            <w:tcW w:w="1418" w:type="dxa"/>
          </w:tcPr>
          <w:p w:rsidR="00B811CD" w:rsidRPr="00B811CD" w:rsidRDefault="00B811CD" w:rsidP="0013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до </w:t>
            </w:r>
            <w:r w:rsidR="00135D3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30</w:t>
            </w:r>
            <w:r w:rsidRPr="00B811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.0</w:t>
            </w:r>
            <w:r w:rsidR="00135D3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8</w:t>
            </w:r>
            <w:r w:rsidRPr="00B811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.202</w:t>
            </w:r>
            <w:r w:rsidR="00135D3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B811CD" w:rsidTr="00F15E7A">
        <w:tc>
          <w:tcPr>
            <w:tcW w:w="1951" w:type="dxa"/>
          </w:tcPr>
          <w:p w:rsidR="00B811CD" w:rsidRPr="00B811CD" w:rsidRDefault="00B8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1CD" w:rsidRPr="00B811CD" w:rsidRDefault="00B8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811CD" w:rsidRPr="00B811CD" w:rsidRDefault="00B8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B811CD" w:rsidRPr="00B811CD" w:rsidRDefault="00B8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2013</w:t>
            </w:r>
          </w:p>
        </w:tc>
        <w:tc>
          <w:tcPr>
            <w:tcW w:w="2986" w:type="dxa"/>
          </w:tcPr>
          <w:p w:rsidR="00B811CD" w:rsidRPr="00B811CD" w:rsidRDefault="00B8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НОУ ДПО «Санкт-Петербургский Институт Стоматологии»</w:t>
            </w:r>
          </w:p>
        </w:tc>
        <w:tc>
          <w:tcPr>
            <w:tcW w:w="1701" w:type="dxa"/>
          </w:tcPr>
          <w:p w:rsidR="00B811CD" w:rsidRPr="00B811CD" w:rsidRDefault="00B8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организация здравоохранения и общественное здоровье</w:t>
            </w:r>
          </w:p>
        </w:tc>
        <w:tc>
          <w:tcPr>
            <w:tcW w:w="1701" w:type="dxa"/>
          </w:tcPr>
          <w:p w:rsidR="00B811CD" w:rsidRPr="00B811CD" w:rsidRDefault="00B811CD" w:rsidP="00BA0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врач-стоматолог</w:t>
            </w:r>
          </w:p>
        </w:tc>
        <w:tc>
          <w:tcPr>
            <w:tcW w:w="1701" w:type="dxa"/>
          </w:tcPr>
          <w:p w:rsidR="00B811CD" w:rsidRPr="00B811CD" w:rsidRDefault="00B8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организация здравоохранения и общественное здоровье</w:t>
            </w:r>
          </w:p>
        </w:tc>
        <w:tc>
          <w:tcPr>
            <w:tcW w:w="1418" w:type="dxa"/>
          </w:tcPr>
          <w:p w:rsidR="00B811CD" w:rsidRPr="00B811CD" w:rsidRDefault="00B811CD" w:rsidP="0013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до </w:t>
            </w:r>
            <w:r w:rsidR="00135D3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28</w:t>
            </w:r>
            <w:r w:rsidRPr="00B811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.11.202</w:t>
            </w:r>
            <w:r w:rsidR="00135D3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8</w:t>
            </w:r>
          </w:p>
        </w:tc>
      </w:tr>
      <w:tr w:rsidR="00DC65B5" w:rsidTr="00F15E7A">
        <w:tc>
          <w:tcPr>
            <w:tcW w:w="1951" w:type="dxa"/>
          </w:tcPr>
          <w:p w:rsidR="00DC65B5" w:rsidRPr="00B811CD" w:rsidRDefault="00DC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5B5" w:rsidRPr="00B811CD" w:rsidRDefault="00DC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5B5" w:rsidRPr="00B811CD" w:rsidRDefault="00DC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DC65B5" w:rsidRPr="00B811CD" w:rsidRDefault="00DC65B5" w:rsidP="00112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2007</w:t>
            </w:r>
          </w:p>
        </w:tc>
        <w:tc>
          <w:tcPr>
            <w:tcW w:w="2986" w:type="dxa"/>
          </w:tcPr>
          <w:p w:rsidR="00DC65B5" w:rsidRPr="00B811CD" w:rsidRDefault="00DC65B5" w:rsidP="00112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ГОУ ВПО «СПбГМУ им.акад. И.П. Павлова» Росздрава</w:t>
            </w:r>
          </w:p>
        </w:tc>
        <w:tc>
          <w:tcPr>
            <w:tcW w:w="1701" w:type="dxa"/>
          </w:tcPr>
          <w:p w:rsidR="00DC65B5" w:rsidRPr="00B811CD" w:rsidRDefault="00DC65B5" w:rsidP="00112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Терапевтическая стоматология</w:t>
            </w:r>
          </w:p>
        </w:tc>
        <w:tc>
          <w:tcPr>
            <w:tcW w:w="1701" w:type="dxa"/>
          </w:tcPr>
          <w:p w:rsidR="00DC65B5" w:rsidRPr="00B811CD" w:rsidRDefault="00DC65B5" w:rsidP="00112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врач-стоматолог</w:t>
            </w:r>
          </w:p>
        </w:tc>
        <w:tc>
          <w:tcPr>
            <w:tcW w:w="1701" w:type="dxa"/>
          </w:tcPr>
          <w:p w:rsidR="00DC65B5" w:rsidRPr="00B811CD" w:rsidRDefault="00DC65B5" w:rsidP="00112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стоматология терапевтическая</w:t>
            </w:r>
          </w:p>
        </w:tc>
        <w:tc>
          <w:tcPr>
            <w:tcW w:w="1418" w:type="dxa"/>
          </w:tcPr>
          <w:p w:rsidR="00DC65B5" w:rsidRPr="00B811CD" w:rsidRDefault="00135D37" w:rsidP="0013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до 28.03</w:t>
            </w:r>
            <w:r w:rsidR="00DC65B5" w:rsidRPr="00B811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.202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8</w:t>
            </w:r>
          </w:p>
        </w:tc>
      </w:tr>
      <w:tr w:rsidR="00DC65B5" w:rsidTr="00F15E7A">
        <w:tc>
          <w:tcPr>
            <w:tcW w:w="1951" w:type="dxa"/>
          </w:tcPr>
          <w:p w:rsidR="00DC65B5" w:rsidRPr="00B811CD" w:rsidRDefault="00DC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5B5" w:rsidRPr="00B811CD" w:rsidRDefault="00DC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5B5" w:rsidRPr="00B811CD" w:rsidRDefault="00DC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DC65B5" w:rsidRPr="00B811CD" w:rsidRDefault="00DC65B5" w:rsidP="00112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2008</w:t>
            </w:r>
          </w:p>
        </w:tc>
        <w:tc>
          <w:tcPr>
            <w:tcW w:w="2986" w:type="dxa"/>
          </w:tcPr>
          <w:p w:rsidR="00DC65B5" w:rsidRPr="00B811CD" w:rsidRDefault="00DC65B5" w:rsidP="00112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ГОУ ВПО «СПбГМУ им.акад. И.П. Павлова» Росздрава</w:t>
            </w:r>
          </w:p>
        </w:tc>
        <w:tc>
          <w:tcPr>
            <w:tcW w:w="1701" w:type="dxa"/>
          </w:tcPr>
          <w:p w:rsidR="00DC65B5" w:rsidRPr="00B811CD" w:rsidRDefault="00DC65B5" w:rsidP="00112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Детская стоматология </w:t>
            </w:r>
          </w:p>
        </w:tc>
        <w:tc>
          <w:tcPr>
            <w:tcW w:w="1701" w:type="dxa"/>
          </w:tcPr>
          <w:p w:rsidR="00DC65B5" w:rsidRPr="00B811CD" w:rsidRDefault="00DC65B5" w:rsidP="00112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врач-стоматолог</w:t>
            </w:r>
          </w:p>
        </w:tc>
        <w:tc>
          <w:tcPr>
            <w:tcW w:w="1701" w:type="dxa"/>
          </w:tcPr>
          <w:p w:rsidR="00DC65B5" w:rsidRPr="00B811CD" w:rsidRDefault="00DC65B5" w:rsidP="00112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стоматология детская</w:t>
            </w:r>
          </w:p>
        </w:tc>
        <w:tc>
          <w:tcPr>
            <w:tcW w:w="1418" w:type="dxa"/>
          </w:tcPr>
          <w:p w:rsidR="00DC65B5" w:rsidRPr="00B811CD" w:rsidRDefault="00135D37" w:rsidP="00112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 27</w:t>
            </w:r>
            <w:r w:rsidR="00DC65B5" w:rsidRPr="00B811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.06.202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FB2F53" w:rsidTr="00F15E7A">
        <w:tc>
          <w:tcPr>
            <w:tcW w:w="1951" w:type="dxa"/>
          </w:tcPr>
          <w:p w:rsidR="00FB2F53" w:rsidRPr="00B811CD" w:rsidRDefault="00FB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Юльчиханова Тамара Юрьевна</w:t>
            </w:r>
          </w:p>
        </w:tc>
        <w:tc>
          <w:tcPr>
            <w:tcW w:w="1276" w:type="dxa"/>
          </w:tcPr>
          <w:p w:rsidR="00FB2F53" w:rsidRPr="00B811CD" w:rsidRDefault="00FB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специалист</w:t>
            </w:r>
          </w:p>
        </w:tc>
        <w:tc>
          <w:tcPr>
            <w:tcW w:w="1559" w:type="dxa"/>
          </w:tcPr>
          <w:p w:rsidR="00FB2F53" w:rsidRPr="00B811CD" w:rsidRDefault="00FB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высшее профессиональное</w:t>
            </w:r>
          </w:p>
        </w:tc>
        <w:tc>
          <w:tcPr>
            <w:tcW w:w="983" w:type="dxa"/>
          </w:tcPr>
          <w:p w:rsidR="00FB2F53" w:rsidRPr="00B811CD" w:rsidRDefault="00FB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986" w:type="dxa"/>
          </w:tcPr>
          <w:p w:rsidR="00FB2F53" w:rsidRPr="00B811CD" w:rsidRDefault="00FB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ГОУВПО Волгоградский государственный медицинский университет Федерального </w:t>
            </w:r>
            <w:r w:rsidR="009D7A8B">
              <w:rPr>
                <w:rFonts w:ascii="Times New Roman" w:hAnsi="Times New Roman" w:cs="Times New Roman"/>
                <w:sz w:val="20"/>
                <w:szCs w:val="20"/>
              </w:rPr>
              <w:t>агентства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здравоохранению и социальному развитию</w:t>
            </w:r>
          </w:p>
        </w:tc>
        <w:tc>
          <w:tcPr>
            <w:tcW w:w="1701" w:type="dxa"/>
          </w:tcPr>
          <w:p w:rsidR="00FB2F53" w:rsidRPr="00B811CD" w:rsidRDefault="00FB2F53" w:rsidP="0044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CD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1701" w:type="dxa"/>
          </w:tcPr>
          <w:p w:rsidR="00FB2F53" w:rsidRPr="00B811CD" w:rsidRDefault="00FB2F53" w:rsidP="0044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врач-стоматолог</w:t>
            </w:r>
          </w:p>
        </w:tc>
        <w:tc>
          <w:tcPr>
            <w:tcW w:w="1701" w:type="dxa"/>
          </w:tcPr>
          <w:p w:rsidR="00FB2F53" w:rsidRPr="00B811CD" w:rsidRDefault="00FB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стоматология общей практики</w:t>
            </w:r>
          </w:p>
        </w:tc>
        <w:tc>
          <w:tcPr>
            <w:tcW w:w="1418" w:type="dxa"/>
          </w:tcPr>
          <w:p w:rsidR="00FB2F53" w:rsidRPr="00B811CD" w:rsidRDefault="0013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28.11</w:t>
            </w:r>
            <w:r w:rsidR="00BE52F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B2F53" w:rsidTr="00F15E7A">
        <w:tc>
          <w:tcPr>
            <w:tcW w:w="1951" w:type="dxa"/>
          </w:tcPr>
          <w:p w:rsidR="00FB2F53" w:rsidRPr="00B811CD" w:rsidRDefault="00FB2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2F53" w:rsidRPr="00B811CD" w:rsidRDefault="00FB2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2F53" w:rsidRPr="00B811CD" w:rsidRDefault="00FB2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B2F53" w:rsidRPr="00B811CD" w:rsidRDefault="00BE5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986" w:type="dxa"/>
          </w:tcPr>
          <w:p w:rsidR="00FB2F53" w:rsidRPr="00B811CD" w:rsidRDefault="00BE5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Волгоградский государственный медицинский университет</w:t>
            </w:r>
          </w:p>
        </w:tc>
        <w:tc>
          <w:tcPr>
            <w:tcW w:w="1701" w:type="dxa"/>
          </w:tcPr>
          <w:p w:rsidR="00FB2F53" w:rsidRPr="00B811CD" w:rsidRDefault="00BE5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 терапевтическая</w:t>
            </w:r>
          </w:p>
        </w:tc>
        <w:tc>
          <w:tcPr>
            <w:tcW w:w="1701" w:type="dxa"/>
          </w:tcPr>
          <w:p w:rsidR="00FB2F53" w:rsidRPr="00B811CD" w:rsidRDefault="00BE5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врач-стоматолог</w:t>
            </w:r>
          </w:p>
        </w:tc>
        <w:tc>
          <w:tcPr>
            <w:tcW w:w="1701" w:type="dxa"/>
          </w:tcPr>
          <w:p w:rsidR="00FB2F53" w:rsidRPr="00B811CD" w:rsidRDefault="00FB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 терапевтическая</w:t>
            </w:r>
          </w:p>
        </w:tc>
        <w:tc>
          <w:tcPr>
            <w:tcW w:w="1418" w:type="dxa"/>
          </w:tcPr>
          <w:p w:rsidR="00FB2F53" w:rsidRPr="00B811CD" w:rsidRDefault="0013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27.06</w:t>
            </w:r>
            <w:r w:rsidR="00BE52F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B2F53" w:rsidTr="00F15E7A">
        <w:tc>
          <w:tcPr>
            <w:tcW w:w="1951" w:type="dxa"/>
          </w:tcPr>
          <w:p w:rsidR="00FB2F53" w:rsidRPr="00B811CD" w:rsidRDefault="00FB2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2F53" w:rsidRPr="00B811CD" w:rsidRDefault="00FB2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2F53" w:rsidRPr="00B811CD" w:rsidRDefault="00FB2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B2F53" w:rsidRPr="00B811CD" w:rsidRDefault="00BE5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986" w:type="dxa"/>
          </w:tcPr>
          <w:p w:rsidR="00FB2F53" w:rsidRPr="00B811CD" w:rsidRDefault="00BE5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МУЦДПО  «Образовательный стандарт»</w:t>
            </w:r>
          </w:p>
        </w:tc>
        <w:tc>
          <w:tcPr>
            <w:tcW w:w="1701" w:type="dxa"/>
          </w:tcPr>
          <w:p w:rsidR="00FB2F53" w:rsidRPr="00B811CD" w:rsidRDefault="00BE5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 хирургическая</w:t>
            </w:r>
          </w:p>
        </w:tc>
        <w:tc>
          <w:tcPr>
            <w:tcW w:w="1701" w:type="dxa"/>
          </w:tcPr>
          <w:p w:rsidR="00FB2F53" w:rsidRPr="00B811CD" w:rsidRDefault="00BE5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врач-стоматолог</w:t>
            </w:r>
          </w:p>
        </w:tc>
        <w:tc>
          <w:tcPr>
            <w:tcW w:w="1701" w:type="dxa"/>
          </w:tcPr>
          <w:p w:rsidR="00FB2F53" w:rsidRPr="00B811CD" w:rsidRDefault="00FB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 хирургическая</w:t>
            </w:r>
          </w:p>
        </w:tc>
        <w:tc>
          <w:tcPr>
            <w:tcW w:w="1418" w:type="dxa"/>
          </w:tcPr>
          <w:p w:rsidR="00FB2F53" w:rsidRPr="00B811CD" w:rsidRDefault="00BE5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07.11.2023</w:t>
            </w:r>
          </w:p>
        </w:tc>
      </w:tr>
      <w:tr w:rsidR="00FB2F53" w:rsidTr="00F15E7A">
        <w:tc>
          <w:tcPr>
            <w:tcW w:w="1951" w:type="dxa"/>
          </w:tcPr>
          <w:p w:rsidR="00FB2F53" w:rsidRPr="00B811CD" w:rsidRDefault="00FB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CD">
              <w:rPr>
                <w:rFonts w:ascii="Times New Roman" w:hAnsi="Times New Roman" w:cs="Times New Roman"/>
                <w:sz w:val="20"/>
                <w:szCs w:val="20"/>
              </w:rPr>
              <w:t>Афоничев Виктор Алексеевич</w:t>
            </w:r>
          </w:p>
        </w:tc>
        <w:tc>
          <w:tcPr>
            <w:tcW w:w="1276" w:type="dxa"/>
          </w:tcPr>
          <w:p w:rsidR="00FB2F53" w:rsidRPr="00B811CD" w:rsidRDefault="00FB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CD"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1559" w:type="dxa"/>
          </w:tcPr>
          <w:p w:rsidR="00FB2F53" w:rsidRPr="00B811CD" w:rsidRDefault="00FB2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F53" w:rsidRPr="00B811CD" w:rsidRDefault="00FB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CD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983" w:type="dxa"/>
          </w:tcPr>
          <w:p w:rsidR="00FB2F53" w:rsidRPr="00B811CD" w:rsidRDefault="00FB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C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986" w:type="dxa"/>
          </w:tcPr>
          <w:p w:rsidR="00FB2F53" w:rsidRPr="00B811CD" w:rsidRDefault="00FB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CD">
              <w:rPr>
                <w:rFonts w:ascii="Times New Roman" w:hAnsi="Times New Roman" w:cs="Times New Roman"/>
                <w:sz w:val="20"/>
                <w:szCs w:val="20"/>
              </w:rPr>
              <w:t>ГБОУ ВПО "Северный государственный медицинский университет МЗ РФ" г. Архангельск</w:t>
            </w:r>
          </w:p>
        </w:tc>
        <w:tc>
          <w:tcPr>
            <w:tcW w:w="1701" w:type="dxa"/>
          </w:tcPr>
          <w:p w:rsidR="00FB2F53" w:rsidRPr="00B811CD" w:rsidRDefault="00FB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CD"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стоматология </w:t>
            </w:r>
          </w:p>
        </w:tc>
        <w:tc>
          <w:tcPr>
            <w:tcW w:w="1701" w:type="dxa"/>
          </w:tcPr>
          <w:p w:rsidR="00FB2F53" w:rsidRPr="00B811CD" w:rsidRDefault="00FB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CD"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1701" w:type="dxa"/>
          </w:tcPr>
          <w:p w:rsidR="00FB2F53" w:rsidRPr="00B811CD" w:rsidRDefault="00FB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CD">
              <w:rPr>
                <w:rFonts w:ascii="Times New Roman" w:hAnsi="Times New Roman" w:cs="Times New Roman"/>
                <w:sz w:val="20"/>
                <w:szCs w:val="20"/>
              </w:rPr>
              <w:t>стоматология общей практики</w:t>
            </w:r>
          </w:p>
        </w:tc>
        <w:tc>
          <w:tcPr>
            <w:tcW w:w="1418" w:type="dxa"/>
          </w:tcPr>
          <w:p w:rsidR="00FB2F53" w:rsidRPr="00B811CD" w:rsidRDefault="00FB2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1CD">
              <w:rPr>
                <w:rFonts w:ascii="Times New Roman" w:hAnsi="Times New Roman" w:cs="Times New Roman"/>
                <w:sz w:val="20"/>
                <w:szCs w:val="20"/>
              </w:rPr>
              <w:t>до 10.07.2022</w:t>
            </w:r>
          </w:p>
        </w:tc>
      </w:tr>
      <w:tr w:rsidR="00FB2F53" w:rsidTr="00F15E7A">
        <w:tc>
          <w:tcPr>
            <w:tcW w:w="1951" w:type="dxa"/>
          </w:tcPr>
          <w:p w:rsidR="00FB2F53" w:rsidRPr="009D7A8B" w:rsidRDefault="00E7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A8B">
              <w:rPr>
                <w:rFonts w:ascii="Times New Roman" w:hAnsi="Times New Roman" w:cs="Times New Roman"/>
                <w:sz w:val="20"/>
                <w:szCs w:val="20"/>
              </w:rPr>
              <w:t>Власова Елена Григорьевна</w:t>
            </w:r>
          </w:p>
        </w:tc>
        <w:tc>
          <w:tcPr>
            <w:tcW w:w="1276" w:type="dxa"/>
          </w:tcPr>
          <w:p w:rsidR="00FB2F53" w:rsidRPr="009D7A8B" w:rsidRDefault="00E7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A8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559" w:type="dxa"/>
          </w:tcPr>
          <w:p w:rsidR="00FB2F53" w:rsidRPr="009D7A8B" w:rsidRDefault="00E7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A8B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983" w:type="dxa"/>
          </w:tcPr>
          <w:p w:rsidR="00FB2F53" w:rsidRPr="009D7A8B" w:rsidRDefault="00E7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A8B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986" w:type="dxa"/>
          </w:tcPr>
          <w:p w:rsidR="00FB2F53" w:rsidRPr="009D7A8B" w:rsidRDefault="00E7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A8B">
              <w:rPr>
                <w:rFonts w:ascii="Times New Roman" w:hAnsi="Times New Roman" w:cs="Times New Roman"/>
                <w:sz w:val="20"/>
                <w:szCs w:val="20"/>
              </w:rPr>
              <w:t>Кольский медицинский колледж</w:t>
            </w:r>
          </w:p>
        </w:tc>
        <w:tc>
          <w:tcPr>
            <w:tcW w:w="1701" w:type="dxa"/>
          </w:tcPr>
          <w:p w:rsidR="00FB2F53" w:rsidRPr="009D7A8B" w:rsidRDefault="00E7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A8B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701" w:type="dxa"/>
          </w:tcPr>
          <w:p w:rsidR="00FB2F53" w:rsidRPr="009D7A8B" w:rsidRDefault="00E7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A8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701" w:type="dxa"/>
          </w:tcPr>
          <w:p w:rsidR="00FB2F53" w:rsidRPr="009D7A8B" w:rsidRDefault="00E73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A8B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418" w:type="dxa"/>
          </w:tcPr>
          <w:p w:rsidR="00FB2F53" w:rsidRPr="009D7A8B" w:rsidRDefault="00135D37" w:rsidP="0013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39FD" w:rsidRPr="009D7A8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E739FD" w:rsidRPr="009D7A8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C65B5" w:rsidTr="00F15E7A">
        <w:tc>
          <w:tcPr>
            <w:tcW w:w="1951" w:type="dxa"/>
          </w:tcPr>
          <w:p w:rsidR="00DC65B5" w:rsidRPr="009D7A8B" w:rsidRDefault="0013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Ефимова Людмила Владимировна</w:t>
            </w:r>
          </w:p>
        </w:tc>
        <w:tc>
          <w:tcPr>
            <w:tcW w:w="1276" w:type="dxa"/>
          </w:tcPr>
          <w:p w:rsidR="00DC65B5" w:rsidRPr="009D7A8B" w:rsidRDefault="0013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A8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559" w:type="dxa"/>
          </w:tcPr>
          <w:p w:rsidR="00DC65B5" w:rsidRPr="009D7A8B" w:rsidRDefault="009D7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A8B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983" w:type="dxa"/>
          </w:tcPr>
          <w:p w:rsidR="00DC65B5" w:rsidRPr="009D7A8B" w:rsidRDefault="0013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986" w:type="dxa"/>
          </w:tcPr>
          <w:p w:rsidR="00DC65B5" w:rsidRPr="00135D37" w:rsidRDefault="00135D37" w:rsidP="0013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D37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ЧОУ "АКАДЕМИЯ МЕДИЦИНСКОГО ОБРАЗОВАНИЯ ИМЕНИ ФЕДОРА ИВАНОВИЧА ИНОЗЕМЦЕВА"</w:t>
            </w:r>
          </w:p>
        </w:tc>
        <w:tc>
          <w:tcPr>
            <w:tcW w:w="1701" w:type="dxa"/>
          </w:tcPr>
          <w:p w:rsidR="00DC65B5" w:rsidRPr="009D7A8B" w:rsidRDefault="0013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A8B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701" w:type="dxa"/>
          </w:tcPr>
          <w:p w:rsidR="00DC65B5" w:rsidRPr="009D7A8B" w:rsidRDefault="0013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A8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701" w:type="dxa"/>
          </w:tcPr>
          <w:p w:rsidR="00DC65B5" w:rsidRPr="009D7A8B" w:rsidRDefault="0013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A8B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418" w:type="dxa"/>
          </w:tcPr>
          <w:p w:rsidR="00DC65B5" w:rsidRPr="009D7A8B" w:rsidRDefault="00135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29.10.2025</w:t>
            </w:r>
          </w:p>
        </w:tc>
      </w:tr>
    </w:tbl>
    <w:p w:rsidR="00916B99" w:rsidRDefault="00916B99"/>
    <w:sectPr w:rsidR="00916B99" w:rsidSect="00795D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D131D"/>
    <w:rsid w:val="00030FD7"/>
    <w:rsid w:val="00135D37"/>
    <w:rsid w:val="005513DB"/>
    <w:rsid w:val="005662AA"/>
    <w:rsid w:val="006738E4"/>
    <w:rsid w:val="00795DB5"/>
    <w:rsid w:val="007E09E6"/>
    <w:rsid w:val="00916B99"/>
    <w:rsid w:val="009D7A8B"/>
    <w:rsid w:val="00B811CD"/>
    <w:rsid w:val="00BE52FA"/>
    <w:rsid w:val="00C77998"/>
    <w:rsid w:val="00CE4DC1"/>
    <w:rsid w:val="00D12564"/>
    <w:rsid w:val="00D80F49"/>
    <w:rsid w:val="00DC65B5"/>
    <w:rsid w:val="00E739FD"/>
    <w:rsid w:val="00ED131D"/>
    <w:rsid w:val="00F15E7A"/>
    <w:rsid w:val="00F27B02"/>
    <w:rsid w:val="00FB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2021-02-10T18:24:00Z</cp:lastPrinted>
  <dcterms:created xsi:type="dcterms:W3CDTF">2021-02-05T15:28:00Z</dcterms:created>
  <dcterms:modified xsi:type="dcterms:W3CDTF">2023-12-03T13:48:00Z</dcterms:modified>
</cp:coreProperties>
</file>